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F9" w:rsidRPr="005656F9" w:rsidRDefault="005656F9" w:rsidP="00565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ermStart w:id="0" w:edGrp="everyone"/>
      <w:permEnd w:id="0"/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>Président : M. Loïc Le Goff</w:t>
      </w: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 : Siège - Mairie</w:t>
      </w: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CS 40 100</w:t>
      </w: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29910 Trégunc</w:t>
      </w:r>
    </w:p>
    <w:p w:rsidR="005656F9" w:rsidRPr="005656F9" w:rsidRDefault="005656F9" w:rsidP="00565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>Toute l'année, des sorties en groupe sont programmées chaque semaine le jeudi et le dimanche. Le rendez-vous est fixé devant l'office de tourisme.</w:t>
      </w:r>
    </w:p>
    <w:p w:rsidR="005656F9" w:rsidRDefault="005656F9" w:rsidP="00565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565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horaires</w:t>
      </w: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>  de départ des randonnées :</w:t>
      </w:r>
    </w:p>
    <w:p w:rsidR="005656F9" w:rsidRPr="005656F9" w:rsidRDefault="005656F9" w:rsidP="00565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mardi</w:t>
      </w:r>
      <w:r w:rsidRPr="00565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5656F9" w:rsidRDefault="005656F9" w:rsidP="005656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>du 1er mars au 30 septembre : départ à 8h30.</w:t>
      </w:r>
    </w:p>
    <w:p w:rsidR="00211A35" w:rsidRPr="005656F9" w:rsidRDefault="00211A35" w:rsidP="005656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du 1er janvier</w:t>
      </w: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1er mars et du 1er octobre au 31 décembre : départ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>à 9 heures</w:t>
      </w:r>
    </w:p>
    <w:p w:rsidR="005656F9" w:rsidRPr="005656F9" w:rsidRDefault="005656F9" w:rsidP="00565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565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jeudi </w:t>
      </w: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5656F9" w:rsidRDefault="005656F9" w:rsidP="005656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>du 1er mars au 30 septembre : départ à 8h30.</w:t>
      </w:r>
    </w:p>
    <w:p w:rsidR="00211A35" w:rsidRPr="00211A35" w:rsidRDefault="00211A35" w:rsidP="00211A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du 1er janvier</w:t>
      </w: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1er mars et du 1er octobre au 31 décembre : départ à 9 heures</w:t>
      </w:r>
    </w:p>
    <w:p w:rsidR="005656F9" w:rsidRPr="005656F9" w:rsidRDefault="005656F9" w:rsidP="00565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5656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dimanche</w:t>
      </w: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5656F9" w:rsidRPr="005656F9" w:rsidRDefault="00211A35" w:rsidP="005656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du 1er janvier</w:t>
      </w:r>
      <w:r w:rsidR="005656F9"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1er mars et du 1er octobre au 31 décembre : départ à 9 heures</w:t>
      </w:r>
    </w:p>
    <w:p w:rsidR="005656F9" w:rsidRDefault="005656F9" w:rsidP="005656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>du 1er mars au 31 mai et du 1er au 30 septembre : départ à 8h30</w:t>
      </w:r>
    </w:p>
    <w:p w:rsidR="00211A35" w:rsidRPr="005656F9" w:rsidRDefault="00211A35" w:rsidP="005656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du 1 juin au 31 aout : départ à 8 h 00</w:t>
      </w:r>
    </w:p>
    <w:p w:rsidR="005656F9" w:rsidRPr="005656F9" w:rsidRDefault="003C7E9E" w:rsidP="005656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7E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Nota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 t</w:t>
      </w:r>
      <w:r w:rsidR="005656F9" w:rsidRPr="005656F9">
        <w:rPr>
          <w:rFonts w:ascii="Times New Roman" w:eastAsia="Times New Roman" w:hAnsi="Times New Roman" w:cs="Times New Roman"/>
          <w:sz w:val="24"/>
          <w:szCs w:val="24"/>
          <w:lang w:eastAsia="fr-FR"/>
        </w:rPr>
        <w:t>ous les nouveaux cyclotouristes peuvent effectuer 3 sorties en groupe avant de prendre une adhésion au club.</w:t>
      </w:r>
    </w:p>
    <w:p w:rsidR="003F377E" w:rsidRDefault="00C25E8C"/>
    <w:sectPr w:rsidR="003F377E" w:rsidSect="00456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90119"/>
    <w:multiLevelType w:val="multilevel"/>
    <w:tmpl w:val="F384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DE56AD"/>
    <w:multiLevelType w:val="multilevel"/>
    <w:tmpl w:val="CAE4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Q4QYW9emvplF8RbMzada25eZnNg=" w:salt="7dwjoPDvd53HrXkAUvoWqQ=="/>
  <w:defaultTabStop w:val="708"/>
  <w:hyphenationZone w:val="425"/>
  <w:characterSpacingControl w:val="doNotCompress"/>
  <w:compat/>
  <w:rsids>
    <w:rsidRoot w:val="005656F9"/>
    <w:rsid w:val="00211A35"/>
    <w:rsid w:val="003C7E9E"/>
    <w:rsid w:val="00456A64"/>
    <w:rsid w:val="0056470A"/>
    <w:rsid w:val="005656F9"/>
    <w:rsid w:val="00833FC1"/>
    <w:rsid w:val="0086672E"/>
    <w:rsid w:val="00992A45"/>
    <w:rsid w:val="00C25E8C"/>
    <w:rsid w:val="00FD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A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656F9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656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721</Characters>
  <Application>Microsoft Office Word</Application>
  <DocSecurity>8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Bob BLANCHARD</cp:lastModifiedBy>
  <cp:revision>2</cp:revision>
  <dcterms:created xsi:type="dcterms:W3CDTF">2022-12-09T10:53:00Z</dcterms:created>
  <dcterms:modified xsi:type="dcterms:W3CDTF">2022-12-09T10:53:00Z</dcterms:modified>
</cp:coreProperties>
</file>